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50" w:rsidRDefault="00C13AD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  <w:r>
        <w:rPr>
          <w:rFonts w:ascii="仿宋_GB2312" w:eastAsia="仿宋_GB2312" w:hAnsi="仿宋_GB2312" w:cs="仿宋_GB2312" w:hint="eastAsia"/>
          <w:sz w:val="32"/>
          <w:szCs w:val="44"/>
        </w:rPr>
        <w:t xml:space="preserve"> </w:t>
      </w:r>
    </w:p>
    <w:p w:rsidR="00756350" w:rsidRDefault="00C13AD9">
      <w:pPr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上海理工大学管理学院</w:t>
      </w:r>
    </w:p>
    <w:p w:rsidR="00756350" w:rsidRDefault="00C13AD9">
      <w:pPr>
        <w:jc w:val="center"/>
        <w:rPr>
          <w:rFonts w:ascii="仿宋" w:eastAsia="仿宋" w:hAnsi="仿宋" w:cs="Times New Roman"/>
          <w:color w:val="0000FF"/>
          <w:sz w:val="28"/>
          <w:szCs w:val="28"/>
          <w:lang w:val="zh-CN"/>
        </w:rPr>
      </w:pPr>
      <w:r>
        <w:rPr>
          <w:rFonts w:ascii="黑体" w:eastAsia="黑体" w:hAnsi="黑体"/>
          <w:b/>
          <w:bCs/>
          <w:sz w:val="32"/>
          <w:szCs w:val="36"/>
          <w:lang w:val="zh-CN"/>
        </w:rPr>
        <w:t>第</w:t>
      </w:r>
      <w:r w:rsidR="00C45ED3">
        <w:rPr>
          <w:rFonts w:ascii="黑体" w:eastAsia="黑体" w:hAnsi="黑体" w:hint="eastAsia"/>
          <w:b/>
          <w:bCs/>
          <w:sz w:val="32"/>
          <w:szCs w:val="36"/>
        </w:rPr>
        <w:t>十五</w:t>
      </w:r>
      <w:r>
        <w:rPr>
          <w:rFonts w:ascii="黑体" w:eastAsia="黑体" w:hAnsi="黑体"/>
          <w:b/>
          <w:bCs/>
          <w:sz w:val="32"/>
          <w:szCs w:val="36"/>
          <w:lang w:val="zh-CN"/>
        </w:rPr>
        <w:t>届研究生会主席团候选人报名表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23"/>
        <w:gridCol w:w="1276"/>
        <w:gridCol w:w="1833"/>
        <w:gridCol w:w="2196"/>
      </w:tblGrid>
      <w:tr w:rsidR="00756350">
        <w:trPr>
          <w:trHeight w:val="619"/>
          <w:jc w:val="center"/>
        </w:trPr>
        <w:tc>
          <w:tcPr>
            <w:tcW w:w="1980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83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756350" w:rsidRDefault="00C13AD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照片</w:t>
            </w:r>
          </w:p>
        </w:tc>
      </w:tr>
      <w:tr w:rsidR="00756350">
        <w:trPr>
          <w:trHeight w:val="502"/>
          <w:jc w:val="center"/>
        </w:trPr>
        <w:tc>
          <w:tcPr>
            <w:tcW w:w="1980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82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83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756350" w:rsidRDefault="0075635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552"/>
          <w:jc w:val="center"/>
        </w:trPr>
        <w:tc>
          <w:tcPr>
            <w:tcW w:w="1980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82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学院专业</w:t>
            </w:r>
          </w:p>
        </w:tc>
        <w:tc>
          <w:tcPr>
            <w:tcW w:w="183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575"/>
          <w:jc w:val="center"/>
        </w:trPr>
        <w:tc>
          <w:tcPr>
            <w:tcW w:w="1980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vAlign w:val="center"/>
          </w:tcPr>
          <w:p w:rsidR="00756350" w:rsidRDefault="00756350" w:rsidP="003A69A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6" w:type="dxa"/>
            <w:vMerge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498"/>
          <w:jc w:val="center"/>
        </w:trPr>
        <w:tc>
          <w:tcPr>
            <w:tcW w:w="1980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82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350" w:rsidRDefault="00C13A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756350" w:rsidRDefault="007563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1962"/>
          <w:jc w:val="center"/>
        </w:trPr>
        <w:tc>
          <w:tcPr>
            <w:tcW w:w="9108" w:type="dxa"/>
            <w:gridSpan w:val="5"/>
          </w:tcPr>
          <w:p w:rsidR="00756350" w:rsidRDefault="00C13AD9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主要学习经历及工作经历： </w:t>
            </w: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spacing w:line="240" w:lineRule="exact"/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1962"/>
          <w:jc w:val="center"/>
        </w:trPr>
        <w:tc>
          <w:tcPr>
            <w:tcW w:w="9108" w:type="dxa"/>
            <w:gridSpan w:val="5"/>
          </w:tcPr>
          <w:p w:rsidR="00756350" w:rsidRDefault="00C13AD9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对应聘职位的认识与展望：</w:t>
            </w: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6350">
        <w:trPr>
          <w:trHeight w:val="1962"/>
          <w:jc w:val="center"/>
        </w:trPr>
        <w:tc>
          <w:tcPr>
            <w:tcW w:w="9108" w:type="dxa"/>
            <w:gridSpan w:val="5"/>
          </w:tcPr>
          <w:p w:rsidR="00756350" w:rsidRDefault="00C13AD9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自我评价：</w:t>
            </w: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6350" w:rsidRDefault="00756350">
            <w:pPr>
              <w:ind w:right="42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756350" w:rsidRDefault="00756350">
      <w:pPr>
        <w:tabs>
          <w:tab w:val="center" w:pos="4153"/>
        </w:tabs>
        <w:spacing w:beforeLines="50" w:before="156"/>
        <w:rPr>
          <w:rFonts w:ascii="仿宋_GB2312" w:eastAsia="仿宋_GB2312" w:hAnsi="宋体"/>
          <w:sz w:val="24"/>
          <w:szCs w:val="24"/>
        </w:rPr>
      </w:pPr>
    </w:p>
    <w:sectPr w:rsidR="0075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21D" w:rsidRDefault="00A1621D" w:rsidP="00140B8B">
      <w:r>
        <w:separator/>
      </w:r>
    </w:p>
  </w:endnote>
  <w:endnote w:type="continuationSeparator" w:id="0">
    <w:p w:rsidR="00A1621D" w:rsidRDefault="00A1621D" w:rsidP="001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21D" w:rsidRDefault="00A1621D" w:rsidP="00140B8B">
      <w:r>
        <w:separator/>
      </w:r>
    </w:p>
  </w:footnote>
  <w:footnote w:type="continuationSeparator" w:id="0">
    <w:p w:rsidR="00A1621D" w:rsidRDefault="00A1621D" w:rsidP="0014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7F"/>
    <w:rsid w:val="0002474C"/>
    <w:rsid w:val="00084422"/>
    <w:rsid w:val="00094790"/>
    <w:rsid w:val="00140B8B"/>
    <w:rsid w:val="001856DC"/>
    <w:rsid w:val="001D4C0E"/>
    <w:rsid w:val="00200E54"/>
    <w:rsid w:val="00263206"/>
    <w:rsid w:val="00283C83"/>
    <w:rsid w:val="00290F44"/>
    <w:rsid w:val="00334F7A"/>
    <w:rsid w:val="00370F81"/>
    <w:rsid w:val="003A69A5"/>
    <w:rsid w:val="0045407F"/>
    <w:rsid w:val="004E163D"/>
    <w:rsid w:val="005206C7"/>
    <w:rsid w:val="0055094C"/>
    <w:rsid w:val="00556B8F"/>
    <w:rsid w:val="006A71D2"/>
    <w:rsid w:val="00756350"/>
    <w:rsid w:val="007A72E3"/>
    <w:rsid w:val="007D03BF"/>
    <w:rsid w:val="008510AC"/>
    <w:rsid w:val="00885658"/>
    <w:rsid w:val="008B5E46"/>
    <w:rsid w:val="008D11B2"/>
    <w:rsid w:val="009058CE"/>
    <w:rsid w:val="0096216C"/>
    <w:rsid w:val="00A143E6"/>
    <w:rsid w:val="00A1621D"/>
    <w:rsid w:val="00A24DBC"/>
    <w:rsid w:val="00AA72EC"/>
    <w:rsid w:val="00AF4F5C"/>
    <w:rsid w:val="00B16A9F"/>
    <w:rsid w:val="00C13AD9"/>
    <w:rsid w:val="00C35F3D"/>
    <w:rsid w:val="00C45ED3"/>
    <w:rsid w:val="00C72E9C"/>
    <w:rsid w:val="00CA59E1"/>
    <w:rsid w:val="00D550EA"/>
    <w:rsid w:val="00D645C7"/>
    <w:rsid w:val="00D810A7"/>
    <w:rsid w:val="00DA2A35"/>
    <w:rsid w:val="00DF6CD3"/>
    <w:rsid w:val="00E7648B"/>
    <w:rsid w:val="00F02180"/>
    <w:rsid w:val="00F0589A"/>
    <w:rsid w:val="00F40694"/>
    <w:rsid w:val="00F50689"/>
    <w:rsid w:val="00FC20AE"/>
    <w:rsid w:val="00FF36CF"/>
    <w:rsid w:val="02A77564"/>
    <w:rsid w:val="1089292B"/>
    <w:rsid w:val="2F4246E7"/>
    <w:rsid w:val="558E2D85"/>
    <w:rsid w:val="5683488A"/>
    <w:rsid w:val="5EC84EE0"/>
    <w:rsid w:val="664474A1"/>
    <w:rsid w:val="69C20BE8"/>
    <w:rsid w:val="6FBA07B8"/>
    <w:rsid w:val="7CB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B4B9"/>
  <w15:docId w15:val="{159FC638-C812-4BF5-AFFD-BD5FDB9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江天二</dc:creator>
  <cp:lastModifiedBy>andy guo</cp:lastModifiedBy>
  <cp:revision>28</cp:revision>
  <dcterms:created xsi:type="dcterms:W3CDTF">2019-03-29T14:06:00Z</dcterms:created>
  <dcterms:modified xsi:type="dcterms:W3CDTF">2021-05-06T00:13:00Z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